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639F" w14:textId="636B01CF" w:rsidR="009B6488" w:rsidRPr="00C03315" w:rsidRDefault="009B6488" w:rsidP="009B6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</w:t>
      </w:r>
      <w:r w:rsidRPr="00C03315">
        <w:rPr>
          <w:rFonts w:ascii="Times New Roman" w:hAnsi="Times New Roman" w:cs="Times New Roman"/>
          <w:b/>
          <w:sz w:val="28"/>
          <w:szCs w:val="28"/>
        </w:rPr>
        <w:t>юджетное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</w:t>
      </w:r>
      <w:r w:rsidRPr="00C03315">
        <w:rPr>
          <w:rFonts w:ascii="Times New Roman" w:hAnsi="Times New Roman" w:cs="Times New Roman"/>
          <w:b/>
          <w:sz w:val="28"/>
          <w:szCs w:val="28"/>
        </w:rPr>
        <w:t>чреждение</w:t>
      </w:r>
    </w:p>
    <w:p w14:paraId="0E8FC19A" w14:textId="514F68C0" w:rsidR="009B6488" w:rsidRPr="00C03315" w:rsidRDefault="009B6488" w:rsidP="009B6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«Начальная </w:t>
      </w:r>
      <w:r w:rsidR="00B85914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кола</w:t>
      </w:r>
      <w:r w:rsidRPr="00C03315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C02E792" w14:textId="77777777" w:rsidR="009B6488" w:rsidRPr="00C03315" w:rsidRDefault="009B6488" w:rsidP="009B6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A8F79" w14:textId="77777777" w:rsidR="009B6488" w:rsidRPr="00C03315" w:rsidRDefault="009B6488" w:rsidP="009B6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F0114" w14:textId="77777777" w:rsidR="009B6488" w:rsidRDefault="009B6488" w:rsidP="009B64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93A3A" w14:textId="77777777" w:rsidR="009B6488" w:rsidRPr="00C234CB" w:rsidRDefault="009B6488" w:rsidP="009B648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427B945E" w14:textId="77777777" w:rsidR="009B6488" w:rsidRDefault="009B6488" w:rsidP="009B648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9F7B710" w14:textId="77777777" w:rsidR="009B6488" w:rsidRPr="00C234CB" w:rsidRDefault="009B6488" w:rsidP="009B648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34CB">
        <w:rPr>
          <w:rFonts w:ascii="Times New Roman" w:hAnsi="Times New Roman" w:cs="Times New Roman"/>
          <w:b/>
          <w:sz w:val="72"/>
          <w:szCs w:val="72"/>
        </w:rPr>
        <w:t>Анализ работы ШМО классных руководителей</w:t>
      </w:r>
    </w:p>
    <w:p w14:paraId="4F369D47" w14:textId="2262FD8E" w:rsidR="009B6488" w:rsidRDefault="009B6488" w:rsidP="009B648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за 2024-2025</w:t>
      </w:r>
      <w:r w:rsidRPr="00C234CB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14:paraId="7D3C9D08" w14:textId="77777777" w:rsidR="009B6488" w:rsidRDefault="009B6488" w:rsidP="009B648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9613FDC" w14:textId="77777777" w:rsidR="009B6488" w:rsidRDefault="009B6488" w:rsidP="009B648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42DB8974" w14:textId="77777777" w:rsidR="009B6488" w:rsidRDefault="009B6488" w:rsidP="009B648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7B34F942" w14:textId="77777777" w:rsidR="009B6488" w:rsidRDefault="009B6488" w:rsidP="009B648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3A4B5C2D" w14:textId="77777777" w:rsidR="009B6488" w:rsidRDefault="009B6488" w:rsidP="009B648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781C0648" w14:textId="77777777" w:rsidR="009B6488" w:rsidRDefault="009B6488" w:rsidP="009B648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726EDBA6" w14:textId="02D32378" w:rsidR="009B6488" w:rsidRPr="0003270F" w:rsidRDefault="009B6488" w:rsidP="00B859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2024-2025</w:t>
      </w:r>
      <w:r w:rsidRPr="0003270F">
        <w:rPr>
          <w:rFonts w:ascii="Times New Roman" w:hAnsi="Times New Roman" w:cs="Times New Roman"/>
          <w:sz w:val="28"/>
          <w:szCs w:val="28"/>
        </w:rPr>
        <w:t xml:space="preserve"> учебном году ШМО классных руководителей </w:t>
      </w:r>
      <w:r>
        <w:rPr>
          <w:rFonts w:ascii="Times New Roman" w:hAnsi="Times New Roman" w:cs="Times New Roman"/>
          <w:sz w:val="28"/>
          <w:szCs w:val="28"/>
        </w:rPr>
        <w:t>работало по теме: «Современные образовательные технологии и методики в воспитательной системе классного руководителя в условиях реализации ФГОС третьего поколения</w:t>
      </w:r>
      <w:r w:rsidRPr="0003270F">
        <w:rPr>
          <w:rFonts w:ascii="Times New Roman" w:hAnsi="Times New Roman" w:cs="Times New Roman"/>
          <w:sz w:val="28"/>
          <w:szCs w:val="28"/>
        </w:rPr>
        <w:t xml:space="preserve">». Перед ШМО была поставлена </w:t>
      </w:r>
      <w:r>
        <w:rPr>
          <w:rFonts w:ascii="Times New Roman" w:hAnsi="Times New Roman" w:cs="Times New Roman"/>
          <w:sz w:val="28"/>
          <w:szCs w:val="28"/>
        </w:rPr>
        <w:t>цель повышения качества и эффективности системы воспитания в школе посредством повышения компетентности и профессионального мастерства классных руководителей.</w:t>
      </w:r>
    </w:p>
    <w:p w14:paraId="21ED55F5" w14:textId="77777777" w:rsidR="009B6488" w:rsidRPr="0003270F" w:rsidRDefault="009B6488" w:rsidP="00B859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Перед классными руководителями школы были поставлены следующие задачи:</w:t>
      </w:r>
    </w:p>
    <w:p w14:paraId="29076C26" w14:textId="592358C3" w:rsidR="009B6488" w:rsidRPr="0003270F" w:rsidRDefault="009B6488" w:rsidP="00B85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и повышение эффективности воспитательной работы в школе</w:t>
      </w:r>
      <w:r w:rsidRPr="0003270F">
        <w:rPr>
          <w:rFonts w:ascii="Times New Roman" w:hAnsi="Times New Roman" w:cs="Times New Roman"/>
          <w:sz w:val="28"/>
          <w:szCs w:val="28"/>
        </w:rPr>
        <w:t>;</w:t>
      </w:r>
    </w:p>
    <w:p w14:paraId="1CCCC6F9" w14:textId="50B0BD0B" w:rsidR="009B6488" w:rsidRDefault="009B6488" w:rsidP="00B85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0696">
        <w:rPr>
          <w:rFonts w:ascii="Times New Roman" w:hAnsi="Times New Roman" w:cs="Times New Roman"/>
          <w:sz w:val="28"/>
          <w:szCs w:val="28"/>
        </w:rPr>
        <w:t xml:space="preserve">методическая помощь классным руководителям в </w:t>
      </w:r>
      <w:r w:rsidR="00A97D7D">
        <w:rPr>
          <w:rFonts w:ascii="Times New Roman" w:hAnsi="Times New Roman" w:cs="Times New Roman"/>
          <w:sz w:val="28"/>
          <w:szCs w:val="28"/>
        </w:rPr>
        <w:t>овладении новыми педагогическими технологиями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F9F7C6" w14:textId="660516EC" w:rsidR="009B6488" w:rsidRDefault="009B6488" w:rsidP="00B85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D7D">
        <w:rPr>
          <w:rFonts w:ascii="Times New Roman" w:hAnsi="Times New Roman" w:cs="Times New Roman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A36568" w14:textId="32720DA2" w:rsidR="009B6488" w:rsidRDefault="009B6488" w:rsidP="00B85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D7D">
        <w:rPr>
          <w:rFonts w:ascii="Times New Roman" w:hAnsi="Times New Roman" w:cs="Times New Roman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</w:t>
      </w:r>
      <w:r w:rsidR="00C90F58">
        <w:rPr>
          <w:rFonts w:ascii="Times New Roman" w:hAnsi="Times New Roman" w:cs="Times New Roman"/>
          <w:sz w:val="28"/>
          <w:szCs w:val="28"/>
        </w:rPr>
        <w:t>е;</w:t>
      </w:r>
    </w:p>
    <w:p w14:paraId="7D1606A2" w14:textId="79047281" w:rsidR="00C90F58" w:rsidRDefault="009B6488" w:rsidP="00B85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обобщение опыта работы классных руководителей по работе с родителями;</w:t>
      </w:r>
      <w:r w:rsidR="00A97D7D">
        <w:rPr>
          <w:rFonts w:ascii="Times New Roman" w:hAnsi="Times New Roman" w:cs="Times New Roman"/>
          <w:sz w:val="28"/>
          <w:szCs w:val="28"/>
        </w:rPr>
        <w:t xml:space="preserve"> </w:t>
      </w:r>
      <w:r w:rsidRPr="0003270F">
        <w:rPr>
          <w:rFonts w:ascii="Times New Roman" w:hAnsi="Times New Roman" w:cs="Times New Roman"/>
          <w:sz w:val="28"/>
          <w:szCs w:val="28"/>
        </w:rPr>
        <w:t xml:space="preserve">реализовывались через проведение заседаний ШМО, которые проходили в форме тематических заседаний, круглых столов и т.д. </w:t>
      </w:r>
    </w:p>
    <w:p w14:paraId="751E7A78" w14:textId="1CBABBF0" w:rsidR="009B6488" w:rsidRPr="0003270F" w:rsidRDefault="009B6488" w:rsidP="00B859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Решая</w:t>
      </w:r>
      <w:r w:rsidR="00B85914">
        <w:rPr>
          <w:rFonts w:ascii="Times New Roman" w:hAnsi="Times New Roman" w:cs="Times New Roman"/>
          <w:sz w:val="28"/>
          <w:szCs w:val="28"/>
        </w:rPr>
        <w:t>,</w:t>
      </w:r>
      <w:r w:rsidRPr="0003270F">
        <w:rPr>
          <w:rFonts w:ascii="Times New Roman" w:hAnsi="Times New Roman" w:cs="Times New Roman"/>
          <w:sz w:val="28"/>
          <w:szCs w:val="28"/>
        </w:rPr>
        <w:t xml:space="preserve"> поставленные задачи педагоги вооружались современными психолого- педагогическими знаниями о психическом, физическом, интеллектуальном развитии ребенка с особыми образовательными потребностями на различных этапах его жизни; помогали педагогам грамотно оценивать проблемные, критические ситуации во взаимоотношениях с детьми с учетом специфических проблем каждого этапа взросления младшего школьного возраста.</w:t>
      </w:r>
    </w:p>
    <w:p w14:paraId="2D4D3FDC" w14:textId="3881574B" w:rsidR="009B6488" w:rsidRPr="0003270F" w:rsidRDefault="009B6488" w:rsidP="00B859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 xml:space="preserve">Всеми классными руководителями были составлены планы внеклассной работы, которые опирались на школьный план и учитывали все нюансы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3270F">
        <w:rPr>
          <w:rFonts w:ascii="Times New Roman" w:hAnsi="Times New Roman" w:cs="Times New Roman"/>
          <w:sz w:val="28"/>
          <w:szCs w:val="28"/>
        </w:rPr>
        <w:t>классы коррекции).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70F">
        <w:rPr>
          <w:rFonts w:ascii="Times New Roman" w:hAnsi="Times New Roman" w:cs="Times New Roman"/>
          <w:sz w:val="28"/>
          <w:szCs w:val="28"/>
        </w:rPr>
        <w:t>Педагоги школы активно продолжали создавать информационно- педагогический банк собственных достижений, обменивались опытом.</w:t>
      </w:r>
      <w:r w:rsidR="00B8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70F"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 w:rsidRPr="0003270F">
        <w:rPr>
          <w:rFonts w:ascii="Times New Roman" w:hAnsi="Times New Roman" w:cs="Times New Roman"/>
          <w:sz w:val="28"/>
          <w:szCs w:val="28"/>
        </w:rPr>
        <w:t xml:space="preserve"> классный руководитель выбирал свое приоритетное направление воспитательной работы.</w:t>
      </w:r>
    </w:p>
    <w:p w14:paraId="0797B4EA" w14:textId="54FEBB60" w:rsidR="009B6488" w:rsidRPr="0003270F" w:rsidRDefault="009B6488" w:rsidP="00B859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 активную позицию классных руководителей при подготовке и проведении заседаний ШМО.</w:t>
      </w:r>
    </w:p>
    <w:p w14:paraId="62042E40" w14:textId="51CDE897" w:rsidR="009B6488" w:rsidRDefault="009B6488" w:rsidP="00B859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Очень интересно и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прош</w:t>
      </w:r>
      <w:r w:rsidR="00C90F58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F58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 xml:space="preserve"> в ноябре </w:t>
      </w:r>
      <w:r w:rsidR="00C90F58">
        <w:rPr>
          <w:rFonts w:ascii="Times New Roman" w:hAnsi="Times New Roman" w:cs="Times New Roman"/>
          <w:sz w:val="28"/>
          <w:szCs w:val="28"/>
        </w:rPr>
        <w:t>с рассмотрением основных этапов структуры современного классного часа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27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Классные руководители поделились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опытом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F58">
        <w:rPr>
          <w:rFonts w:ascii="Times New Roman" w:hAnsi="Times New Roman" w:cs="Times New Roman"/>
          <w:sz w:val="28"/>
          <w:szCs w:val="28"/>
        </w:rPr>
        <w:t xml:space="preserve"> и применениями методов и приемов классного часа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F58">
        <w:rPr>
          <w:rFonts w:ascii="Times New Roman" w:hAnsi="Times New Roman" w:cs="Times New Roman"/>
          <w:sz w:val="28"/>
          <w:szCs w:val="28"/>
        </w:rPr>
        <w:t xml:space="preserve"> Поднимался вопрос об активизации деятельности </w:t>
      </w:r>
      <w:r w:rsidR="00C90F58">
        <w:rPr>
          <w:rFonts w:ascii="Times New Roman" w:hAnsi="Times New Roman" w:cs="Times New Roman"/>
          <w:sz w:val="28"/>
          <w:szCs w:val="28"/>
        </w:rPr>
        <w:lastRenderedPageBreak/>
        <w:t>классных руководителей в сфере проведения обучения детей гигиеническим навыкам и мотивирования к отказу от вредных привычек.</w:t>
      </w:r>
    </w:p>
    <w:p w14:paraId="556F44C2" w14:textId="6360BF2C" w:rsidR="009B6488" w:rsidRPr="0003270F" w:rsidRDefault="009B6488" w:rsidP="00B859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Работу ШМО м</w:t>
      </w:r>
      <w:r>
        <w:rPr>
          <w:rFonts w:ascii="Times New Roman" w:hAnsi="Times New Roman" w:cs="Times New Roman"/>
          <w:sz w:val="28"/>
          <w:szCs w:val="28"/>
        </w:rPr>
        <w:t>ожно смело признать с оценкой «</w:t>
      </w:r>
      <w:r w:rsidRPr="0003270F">
        <w:rPr>
          <w:rFonts w:ascii="Times New Roman" w:hAnsi="Times New Roman" w:cs="Times New Roman"/>
          <w:sz w:val="28"/>
          <w:szCs w:val="28"/>
        </w:rPr>
        <w:t>хорошо», ведь поставленные цели и задачи были достигнуты. Вместе с тем хотелось бы отметить выявленные недочеты воспитательной работы классных руководителей:</w:t>
      </w:r>
    </w:p>
    <w:p w14:paraId="28ADBBD1" w14:textId="1192DE6B" w:rsidR="009B6488" w:rsidRPr="0003270F" w:rsidRDefault="009B6488" w:rsidP="00B85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-при составлении плана не предусмотрена особенность класса (коррекция);</w:t>
      </w:r>
    </w:p>
    <w:p w14:paraId="2C0B05A3" w14:textId="77777777" w:rsidR="009B6488" w:rsidRPr="0003270F" w:rsidRDefault="009B6488" w:rsidP="00B85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-не все педагоги проводят мероприятия, которые носят системный характер;</w:t>
      </w:r>
    </w:p>
    <w:p w14:paraId="3DE40758" w14:textId="4A6B63C5" w:rsidR="009B6488" w:rsidRPr="0003270F" w:rsidRDefault="009B6488" w:rsidP="00B85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-не в полном объеме отражены ожидаемые результаты;</w:t>
      </w:r>
    </w:p>
    <w:p w14:paraId="6FFA9F98" w14:textId="14DF5F8D" w:rsidR="009B6488" w:rsidRPr="0003270F" w:rsidRDefault="009B6488" w:rsidP="00B85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-не соблюдается хронологическа</w:t>
      </w:r>
      <w:r>
        <w:rPr>
          <w:rFonts w:ascii="Times New Roman" w:hAnsi="Times New Roman" w:cs="Times New Roman"/>
          <w:sz w:val="28"/>
          <w:szCs w:val="28"/>
        </w:rPr>
        <w:t>я последовательность и продуманность этапов внеклассных мероприятий.</w:t>
      </w:r>
    </w:p>
    <w:p w14:paraId="7CC9883F" w14:textId="586155AD" w:rsidR="009B6488" w:rsidRPr="00B34EC1" w:rsidRDefault="009B6488" w:rsidP="00B85914">
      <w:pPr>
        <w:pStyle w:val="c33"/>
        <w:shd w:val="clear" w:color="auto" w:fill="FFFFFF"/>
        <w:spacing w:before="0" w:beforeAutospacing="0" w:after="0" w:afterAutospacing="0"/>
        <w:ind w:left="20" w:firstLine="340"/>
        <w:jc w:val="both"/>
        <w:rPr>
          <w:rFonts w:ascii="Calibri" w:hAnsi="Calibri"/>
          <w:color w:val="000000"/>
          <w:sz w:val="28"/>
          <w:szCs w:val="28"/>
        </w:rPr>
      </w:pPr>
      <w:r w:rsidRPr="00B34EC1">
        <w:rPr>
          <w:color w:val="000000"/>
          <w:sz w:val="28"/>
          <w:szCs w:val="28"/>
        </w:rPr>
        <w:t>На основании итогов воспитательной работы школы можно выделить следующую положительную динамику:</w:t>
      </w:r>
    </w:p>
    <w:p w14:paraId="5A7CC6CE" w14:textId="77777777" w:rsidR="009B6488" w:rsidRPr="00B34EC1" w:rsidRDefault="009B6488" w:rsidP="00B859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3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проведенные предметные недели получили положительные отзывы;</w:t>
      </w:r>
    </w:p>
    <w:p w14:paraId="7FE3B8A7" w14:textId="77777777" w:rsidR="009B6488" w:rsidRPr="00B34EC1" w:rsidRDefault="009B6488" w:rsidP="00B859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3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проведение классных часов и собраний способствует повышению уровня воспитанности;</w:t>
      </w:r>
    </w:p>
    <w:p w14:paraId="5E2FED7B" w14:textId="77777777" w:rsidR="009B6488" w:rsidRPr="00B34EC1" w:rsidRDefault="009B6488" w:rsidP="00B859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3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проведённые родительские собрания и консультации способствуют повышению компетентности и психологической грамотности родителей.</w:t>
      </w:r>
    </w:p>
    <w:p w14:paraId="6FB6699D" w14:textId="77777777" w:rsidR="009B6488" w:rsidRPr="00B34EC1" w:rsidRDefault="009B6488" w:rsidP="00B8591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3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классные руководители работали для реализации над своими социальными проектами.</w:t>
      </w:r>
    </w:p>
    <w:p w14:paraId="43FE9562" w14:textId="2920A331" w:rsidR="009B6488" w:rsidRPr="0003270F" w:rsidRDefault="009B6488" w:rsidP="00B8591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План открытых внеклассных и общешкольных мероприятий был выполнен в полном объеме. Всем классным руководителям были даны методические рекомендации для созданий благоприятных условий обеспечения положительной динамики познавательного интереса в обучении и воспитании учащихся.</w:t>
      </w:r>
    </w:p>
    <w:p w14:paraId="18B5B96E" w14:textId="56FF35DF" w:rsidR="009B6488" w:rsidRDefault="009B6488" w:rsidP="00B8591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На последнем заседании ШМО были подведены итоги, намечены цели</w:t>
      </w:r>
      <w:r>
        <w:rPr>
          <w:rFonts w:ascii="Times New Roman" w:hAnsi="Times New Roman" w:cs="Times New Roman"/>
          <w:sz w:val="28"/>
          <w:szCs w:val="28"/>
        </w:rPr>
        <w:t xml:space="preserve"> и задачи на новый учебный 202</w:t>
      </w:r>
      <w:r w:rsidR="00C90F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90F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03270F">
        <w:rPr>
          <w:rFonts w:ascii="Times New Roman" w:hAnsi="Times New Roman" w:cs="Times New Roman"/>
          <w:sz w:val="28"/>
          <w:szCs w:val="28"/>
        </w:rPr>
        <w:t>год.</w:t>
      </w:r>
    </w:p>
    <w:p w14:paraId="0E9768DC" w14:textId="77777777" w:rsidR="009B6488" w:rsidRDefault="009B6488" w:rsidP="009B64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9E86BA" w14:textId="77777777" w:rsidR="009B6488" w:rsidRDefault="009B6488" w:rsidP="009B64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A3805D" w14:textId="77777777" w:rsidR="009B6488" w:rsidRDefault="009B6488" w:rsidP="009B64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802DC1" w14:textId="77777777" w:rsidR="009B6488" w:rsidRDefault="009B6488" w:rsidP="009B64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6800E8" w14:textId="77777777" w:rsidR="009B6488" w:rsidRPr="0003270F" w:rsidRDefault="009B6488" w:rsidP="00B859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                                             Коваленко Н.И.</w:t>
      </w:r>
    </w:p>
    <w:p w14:paraId="70F79C2B" w14:textId="77777777" w:rsidR="009B6488" w:rsidRPr="0003270F" w:rsidRDefault="009B6488" w:rsidP="009B6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F204B" w14:textId="77777777" w:rsidR="009B6488" w:rsidRPr="0003270F" w:rsidRDefault="009B6488" w:rsidP="009B6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B29C9" w14:textId="77777777" w:rsidR="00F12C76" w:rsidRDefault="00F12C76" w:rsidP="006C0B77">
      <w:pPr>
        <w:spacing w:after="0"/>
        <w:ind w:firstLine="709"/>
        <w:jc w:val="both"/>
      </w:pPr>
    </w:p>
    <w:sectPr w:rsidR="00F12C76" w:rsidSect="00B85914">
      <w:pgSz w:w="11906" w:h="16838" w:code="9"/>
      <w:pgMar w:top="1134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65CF2"/>
    <w:multiLevelType w:val="multilevel"/>
    <w:tmpl w:val="E51C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2306A"/>
    <w:multiLevelType w:val="hybridMultilevel"/>
    <w:tmpl w:val="0CC09728"/>
    <w:lvl w:ilvl="0" w:tplc="5C62B7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62356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481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40"/>
    <w:rsid w:val="006A7ED4"/>
    <w:rsid w:val="006C0B77"/>
    <w:rsid w:val="00705BD1"/>
    <w:rsid w:val="007E2B40"/>
    <w:rsid w:val="008242FF"/>
    <w:rsid w:val="00870751"/>
    <w:rsid w:val="00922C48"/>
    <w:rsid w:val="009B6488"/>
    <w:rsid w:val="00A90696"/>
    <w:rsid w:val="00A97D7D"/>
    <w:rsid w:val="00B85914"/>
    <w:rsid w:val="00B915B7"/>
    <w:rsid w:val="00C734ED"/>
    <w:rsid w:val="00C90F58"/>
    <w:rsid w:val="00D0030E"/>
    <w:rsid w:val="00DA5AF0"/>
    <w:rsid w:val="00EA59DF"/>
    <w:rsid w:val="00EE4070"/>
    <w:rsid w:val="00F12C76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F249"/>
  <w15:chartTrackingRefBased/>
  <w15:docId w15:val="{A90F41C2-762B-4E77-8934-46E393EF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4E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2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B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B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2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2B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2B4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2B4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E2B4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E2B4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E2B4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E2B4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E2B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2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2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2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2B4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E2B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2B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2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2B4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E2B4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7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C7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C7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B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6</cp:revision>
  <dcterms:created xsi:type="dcterms:W3CDTF">2025-05-16T08:56:00Z</dcterms:created>
  <dcterms:modified xsi:type="dcterms:W3CDTF">2025-05-16T10:27:00Z</dcterms:modified>
</cp:coreProperties>
</file>